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091" w:rsidRPr="00731091" w:rsidRDefault="00731091" w:rsidP="0073109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7"/>
          <w:szCs w:val="27"/>
        </w:rPr>
      </w:pPr>
      <w:r w:rsidRPr="00731091">
        <w:rPr>
          <w:rFonts w:ascii="Times New Roman" w:eastAsia="Times New Roman" w:hAnsi="Times New Roman" w:cs="Times New Roman"/>
          <w:b/>
          <w:bCs/>
          <w:color w:val="000000"/>
          <w:kern w:val="36"/>
          <w:sz w:val="27"/>
          <w:szCs w:val="27"/>
        </w:rPr>
        <w:t>Согревая теплом души: гуманитарная помощь для участников СВО</w:t>
      </w:r>
    </w:p>
    <w:p w:rsidR="00731091" w:rsidRPr="00F6219D" w:rsidRDefault="00731091" w:rsidP="0073109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F6219D">
        <w:rPr>
          <w:rFonts w:ascii="Times New Roman" w:eastAsia="Times New Roman" w:hAnsi="Times New Roman" w:cs="Times New Roman"/>
          <w:sz w:val="27"/>
          <w:szCs w:val="27"/>
        </w:rPr>
        <w:t xml:space="preserve">     Российские военные, выполняющие задачи в зоне специальной военной операции, нуждаются в максимальной поддержке. Сбор гуманитарной помощи – это самое малое, что мы можем сделать, чтобы помочь нашим землякам, участвующим в СВО.</w:t>
      </w:r>
    </w:p>
    <w:p w:rsidR="00731091" w:rsidRPr="00F6219D" w:rsidRDefault="00731091" w:rsidP="0073109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F6219D"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proofErr w:type="gramStart"/>
      <w:r w:rsidR="00F6219D">
        <w:rPr>
          <w:rFonts w:ascii="Times New Roman" w:eastAsia="Times New Roman" w:hAnsi="Times New Roman" w:cs="Times New Roman"/>
          <w:sz w:val="27"/>
          <w:szCs w:val="27"/>
        </w:rPr>
        <w:t>Сотрудники  Логовского</w:t>
      </w:r>
      <w:proofErr w:type="gramEnd"/>
      <w:r w:rsidR="00F6219D">
        <w:rPr>
          <w:rFonts w:ascii="Times New Roman" w:eastAsia="Times New Roman" w:hAnsi="Times New Roman" w:cs="Times New Roman"/>
          <w:sz w:val="27"/>
          <w:szCs w:val="27"/>
        </w:rPr>
        <w:t xml:space="preserve"> ЛПУ</w:t>
      </w:r>
      <w:r w:rsidRPr="00F6219D">
        <w:rPr>
          <w:rFonts w:ascii="Times New Roman" w:eastAsia="Times New Roman" w:hAnsi="Times New Roman" w:cs="Times New Roman"/>
          <w:sz w:val="27"/>
          <w:szCs w:val="27"/>
        </w:rPr>
        <w:t>МГ протянули руку помощи участникам СВО: связали теплые носки, принесли необходимые вещи (предметы личной гигиены, медикаменты, термобельё, нательное бельё, продукты с длительным сроком хранения и т. д.). Каждый старается внести свою лепту в приближение победы. Очередной сбор гуманитарной помощи проведен в преддверии праздника 23 февраля.</w:t>
      </w:r>
    </w:p>
    <w:p w:rsidR="00731091" w:rsidRPr="00F6219D" w:rsidRDefault="00731091" w:rsidP="0073109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F6219D">
        <w:rPr>
          <w:rFonts w:ascii="Times New Roman" w:eastAsia="Times New Roman" w:hAnsi="Times New Roman" w:cs="Times New Roman"/>
          <w:sz w:val="27"/>
          <w:szCs w:val="27"/>
        </w:rPr>
        <w:t xml:space="preserve">    «Радует, что среди нас много добрых людей, готовых помочь нашим бойцам. В наше непростое время очень хочется чувствовать поддержку, знать, что рядом есть люди, готовые всегда прийти на помощь», -  сказал начальник </w:t>
      </w:r>
      <w:r w:rsidR="00F6219D">
        <w:rPr>
          <w:rFonts w:ascii="Times New Roman" w:eastAsia="Times New Roman" w:hAnsi="Times New Roman" w:cs="Times New Roman"/>
          <w:sz w:val="27"/>
          <w:szCs w:val="27"/>
        </w:rPr>
        <w:t>Логовского ЛПУ</w:t>
      </w:r>
      <w:r w:rsidRPr="00F6219D">
        <w:rPr>
          <w:rFonts w:ascii="Times New Roman" w:eastAsia="Times New Roman" w:hAnsi="Times New Roman" w:cs="Times New Roman"/>
          <w:sz w:val="27"/>
          <w:szCs w:val="27"/>
        </w:rPr>
        <w:t>МГ Михаил Корзун.</w:t>
      </w:r>
    </w:p>
    <w:p w:rsidR="00731091" w:rsidRPr="00F6219D" w:rsidRDefault="00731091" w:rsidP="0073109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F6219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  Каждый, кто участвует в данной акции, хочет помочь бойцам преодолеть трудности военной обстановки и быта и надеется, что переданный груз поможет хоть немного облегчить ребятам сложные условия, согреть их, чтобы они почувствовали, что все их поддерживают и верят в них и в нашу победу. Мы просто не можем остаться в стороне, когда солдаты воюют. Нашим защитникам очень важны поддержка земляков, душевное тепло, забота и внимание.</w:t>
      </w:r>
    </w:p>
    <w:p w:rsidR="00116330" w:rsidRDefault="00116330" w:rsidP="0073109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  <w:r w:rsidRPr="00116330"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-198208</wp:posOffset>
            </wp:positionH>
            <wp:positionV relativeFrom="paragraph">
              <wp:posOffset>358848</wp:posOffset>
            </wp:positionV>
            <wp:extent cx="5940425" cy="2676504"/>
            <wp:effectExtent l="0" t="0" r="0" b="0"/>
            <wp:wrapNone/>
            <wp:docPr id="1" name="Рисунок 1" descr="C:\Users\uv.hrapov\Desktop\СМУС\2024\Мероприятия\ГУманитарка\20240221_0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v.hrapov\Desktop\СМУС\2024\Мероприятия\ГУманитарка\20240221_084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Default="00116330">
      <w:p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br w:type="page"/>
      </w:r>
    </w:p>
    <w:p w:rsid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  <w:r w:rsidRPr="00116330">
        <w:rPr>
          <w:rFonts w:ascii="Times New Roman" w:eastAsia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2563908</wp:posOffset>
            </wp:positionH>
            <wp:positionV relativeFrom="paragraph">
              <wp:posOffset>-464185</wp:posOffset>
            </wp:positionV>
            <wp:extent cx="3774558" cy="5034317"/>
            <wp:effectExtent l="0" t="0" r="0" b="0"/>
            <wp:wrapNone/>
            <wp:docPr id="3" name="Рисунок 3" descr="C:\Users\uv.hrapov\Desktop\СМУС\2024\Мероприятия\ГУманитарка\IMG_20240221_130523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v.hrapov\Desktop\СМУС\2024\Мероприятия\ГУманитарка\IMG_20240221_130523_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58" cy="50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6330"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-793631</wp:posOffset>
            </wp:positionH>
            <wp:positionV relativeFrom="paragraph">
              <wp:posOffset>-412130</wp:posOffset>
            </wp:positionV>
            <wp:extent cx="3326163" cy="4433777"/>
            <wp:effectExtent l="0" t="0" r="0" b="0"/>
            <wp:wrapNone/>
            <wp:docPr id="2" name="Рисунок 2" descr="C:\Users\uv.hrapov\Desktop\СМУС\2024\Мероприятия\ГУманитарка\IMG-20240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v.hrapov\Desktop\СМУС\2024\Мероприятия\ГУманитарка\IMG-20240221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63" cy="44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P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16330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77BFC" w:rsidRDefault="00116330" w:rsidP="00116330">
      <w:pPr>
        <w:rPr>
          <w:rFonts w:ascii="Times New Roman" w:eastAsia="Times New Roman" w:hAnsi="Times New Roman" w:cs="Times New Roman"/>
          <w:sz w:val="27"/>
          <w:szCs w:val="27"/>
        </w:rPr>
      </w:pPr>
      <w:r w:rsidRPr="00116330"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-538450</wp:posOffset>
            </wp:positionH>
            <wp:positionV relativeFrom="paragraph">
              <wp:posOffset>306114</wp:posOffset>
            </wp:positionV>
            <wp:extent cx="3573433" cy="4763386"/>
            <wp:effectExtent l="0" t="0" r="0" b="0"/>
            <wp:wrapNone/>
            <wp:docPr id="4" name="Рисунок 4" descr="C:\Users\uv.hrapov\Desktop\СМУС\2024\Мероприятия\ГУманитарка\IMG-20240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v.hrapov\Desktop\СМУС\2024\Мероприятия\ГУманитарка\IMG-20240221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33" cy="47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BFC" w:rsidRPr="00177BFC" w:rsidRDefault="00177BFC" w:rsidP="00177BF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77BFC" w:rsidRPr="00177BFC" w:rsidRDefault="00177BFC" w:rsidP="00177BF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77BFC" w:rsidRPr="00177BFC" w:rsidRDefault="00177BFC" w:rsidP="00177BF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77BFC" w:rsidRPr="00177BFC" w:rsidRDefault="00177BFC" w:rsidP="00177BF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77BFC" w:rsidRPr="00177BFC" w:rsidRDefault="00177BFC" w:rsidP="00177BF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77BFC" w:rsidRDefault="00177BFC" w:rsidP="00177BF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77BFC" w:rsidRDefault="00177BFC" w:rsidP="00177BFC">
      <w:pPr>
        <w:tabs>
          <w:tab w:val="left" w:pos="5609"/>
        </w:tabs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ab/>
      </w:r>
    </w:p>
    <w:p w:rsidR="00177BFC" w:rsidRDefault="00177BFC">
      <w:p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br w:type="page"/>
      </w:r>
    </w:p>
    <w:p w:rsidR="00731091" w:rsidRPr="00177BFC" w:rsidRDefault="00177BFC" w:rsidP="00177BFC">
      <w:pPr>
        <w:tabs>
          <w:tab w:val="left" w:pos="5609"/>
        </w:tabs>
        <w:rPr>
          <w:rFonts w:ascii="Times New Roman" w:eastAsia="Times New Roman" w:hAnsi="Times New Roman" w:cs="Times New Roman"/>
          <w:sz w:val="27"/>
          <w:szCs w:val="27"/>
        </w:rPr>
      </w:pPr>
      <w:bookmarkStart w:id="0" w:name="_GoBack"/>
      <w:r w:rsidRPr="00177BFC">
        <w:rPr>
          <w:rFonts w:ascii="Times New Roman" w:eastAsia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588601</wp:posOffset>
            </wp:positionH>
            <wp:positionV relativeFrom="paragraph">
              <wp:posOffset>-316437</wp:posOffset>
            </wp:positionV>
            <wp:extent cx="3498112" cy="4665607"/>
            <wp:effectExtent l="0" t="0" r="0" b="0"/>
            <wp:wrapNone/>
            <wp:docPr id="5" name="Рисунок 5" descr="C:\Users\uv.hrapov\Desktop\СМУС\2024\Мероприятия\ГУманитарка\IMG_20240221_130524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v.hrapov\Desktop\СМУС\2024\Мероприятия\ГУманитарка\IMG_20240221_130524_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12" cy="46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731091" w:rsidRPr="00177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1091"/>
    <w:rsid w:val="00116330"/>
    <w:rsid w:val="00177BFC"/>
    <w:rsid w:val="00731091"/>
    <w:rsid w:val="00F6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BECB8E-EEF1-4A0C-A1F0-0FD069BC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1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3109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Храпов Юрий Владимирович</cp:lastModifiedBy>
  <cp:revision>6</cp:revision>
  <dcterms:created xsi:type="dcterms:W3CDTF">2024-02-18T23:59:00Z</dcterms:created>
  <dcterms:modified xsi:type="dcterms:W3CDTF">2024-02-21T10:09:00Z</dcterms:modified>
</cp:coreProperties>
</file>